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B8734" w14:textId="77777777" w:rsidR="00771561" w:rsidRPr="004F1B19" w:rsidRDefault="00771561" w:rsidP="00771561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4F1B1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F1B19">
        <w:rPr>
          <w:rFonts w:ascii="標楷體" w:eastAsia="標楷體" w:hAnsi="標楷體"/>
          <w:sz w:val="36"/>
          <w:szCs w:val="36"/>
        </w:rPr>
        <w:t>/</w:t>
      </w:r>
      <w:r w:rsidRPr="004F1B1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0"/>
        <w:gridCol w:w="4859"/>
        <w:gridCol w:w="1150"/>
        <w:gridCol w:w="1003"/>
        <w:gridCol w:w="1296"/>
      </w:tblGrid>
      <w:tr w:rsidR="004F1B19" w:rsidRPr="004F1B19" w14:paraId="7D5F35E5" w14:textId="77777777" w:rsidTr="00B56150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E7AAD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1B1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系統文書編製作業B系統文書管理"/>
        <w:tc>
          <w:tcPr>
            <w:tcW w:w="25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5462B" w14:textId="77777777" w:rsidR="00771561" w:rsidRPr="004F1B19" w:rsidRDefault="00771561" w:rsidP="00B56150">
            <w:pPr>
              <w:pStyle w:val="31"/>
            </w:pPr>
            <w:r w:rsidRPr="004F1B19">
              <w:fldChar w:fldCharType="begin"/>
            </w:r>
            <w:r w:rsidRPr="004F1B19">
              <w:instrText>HYPERLINK  \l "圖書暨資訊處"</w:instrText>
            </w:r>
            <w:r w:rsidRPr="004F1B19">
              <w:fldChar w:fldCharType="separate"/>
            </w:r>
            <w:bookmarkStart w:id="1" w:name="_Toc99130202"/>
            <w:bookmarkStart w:id="2" w:name="_Toc92798191"/>
            <w:bookmarkStart w:id="3" w:name="_Toc192064843"/>
            <w:r w:rsidRPr="004F1B19">
              <w:rPr>
                <w:rStyle w:val="a3"/>
                <w:rFonts w:hint="eastAsia"/>
                <w:color w:val="auto"/>
              </w:rPr>
              <w:t>1180-0</w:t>
            </w:r>
            <w:r w:rsidRPr="004F1B19">
              <w:rPr>
                <w:rStyle w:val="a3"/>
                <w:color w:val="auto"/>
              </w:rPr>
              <w:t>0</w:t>
            </w:r>
            <w:r w:rsidRPr="004F1B19">
              <w:rPr>
                <w:rStyle w:val="a3"/>
                <w:rFonts w:hint="eastAsia"/>
                <w:color w:val="auto"/>
              </w:rPr>
              <w:t>2-2系統文件編製作業-B.系統文件管理</w:t>
            </w:r>
            <w:bookmarkEnd w:id="0"/>
            <w:bookmarkEnd w:id="1"/>
            <w:bookmarkEnd w:id="2"/>
            <w:bookmarkEnd w:id="3"/>
            <w:r w:rsidRPr="004F1B19">
              <w:fldChar w:fldCharType="end"/>
            </w:r>
          </w:p>
        </w:tc>
        <w:tc>
          <w:tcPr>
            <w:tcW w:w="6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1BB42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1B1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9B270" w14:textId="77777777" w:rsidR="00771561" w:rsidRPr="004F1B19" w:rsidRDefault="00771561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1B19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4F1B19" w:rsidRPr="004F1B19" w14:paraId="7BF782C8" w14:textId="77777777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38FC5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1B19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F62E4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1B19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F1B1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F1B19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19500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1B19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F1B1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F1B19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E0879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1B19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E8043D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1B19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4F1B19" w:rsidRPr="004F1B19" w14:paraId="199859A7" w14:textId="77777777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11EB3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F1B1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B688" w14:textId="77777777" w:rsidR="00771561" w:rsidRPr="004F1B19" w:rsidRDefault="00771561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BDE62C2" w14:textId="77777777" w:rsidR="00771561" w:rsidRPr="004F1B19" w:rsidRDefault="00771561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4F1B19">
              <w:rPr>
                <w:rFonts w:ascii="標楷體" w:eastAsia="標楷體" w:hAnsi="標楷體" w:hint="eastAsia"/>
              </w:rPr>
              <w:t>新訂</w:t>
            </w:r>
          </w:p>
          <w:p w14:paraId="4D7FA722" w14:textId="77777777" w:rsidR="00771561" w:rsidRPr="004F1B19" w:rsidRDefault="00771561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BAA87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F1B19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9DB74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F1B19">
              <w:rPr>
                <w:rFonts w:ascii="標楷體" w:eastAsia="標楷體" w:hAnsi="標楷體" w:hint="eastAsia"/>
              </w:rPr>
              <w:t>王聲葦</w:t>
            </w:r>
            <w:proofErr w:type="gramEnd"/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34C5E3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F1B19" w:rsidRPr="004F1B19" w14:paraId="555B285E" w14:textId="77777777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41A63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F1B1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4FCB8" w14:textId="77777777" w:rsidR="00771561" w:rsidRPr="004F1B19" w:rsidRDefault="00771561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4F1B19">
              <w:rPr>
                <w:rFonts w:ascii="標楷體" w:eastAsia="標楷體" w:hAnsi="標楷體" w:hint="eastAsia"/>
              </w:rPr>
              <w:t>1.修訂原因：作業方式變更。</w:t>
            </w:r>
          </w:p>
          <w:p w14:paraId="193FCD87" w14:textId="77777777" w:rsidR="00771561" w:rsidRPr="004F1B19" w:rsidRDefault="0077156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F1B19">
              <w:rPr>
                <w:rFonts w:ascii="標楷體" w:eastAsia="標楷體" w:hAnsi="標楷體" w:hint="eastAsia"/>
              </w:rPr>
              <w:t>2.修正處：</w:t>
            </w:r>
          </w:p>
          <w:p w14:paraId="3FBC6DBD" w14:textId="77777777" w:rsidR="00771561" w:rsidRPr="004F1B19" w:rsidRDefault="0077156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F1B19">
              <w:rPr>
                <w:rFonts w:ascii="標楷體" w:eastAsia="標楷體" w:hAnsi="標楷體" w:hint="eastAsia"/>
              </w:rPr>
              <w:t>（1）控制重點3.2.。</w:t>
            </w:r>
          </w:p>
          <w:p w14:paraId="3ACAC041" w14:textId="77777777" w:rsidR="00771561" w:rsidRPr="004F1B19" w:rsidRDefault="0077156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F1B19">
              <w:rPr>
                <w:rFonts w:ascii="標楷體" w:eastAsia="標楷體" w:hAnsi="標楷體" w:hint="eastAsia"/>
              </w:rPr>
              <w:t>（2）依據及相關文件5.1.。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E5A3A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F1B19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82A07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F1B19">
              <w:rPr>
                <w:rFonts w:ascii="標楷體" w:eastAsia="標楷體" w:hAnsi="標楷體" w:hint="eastAsia"/>
              </w:rPr>
              <w:t>王聲葦</w:t>
            </w:r>
            <w:proofErr w:type="gramEnd"/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1128E8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F1B19" w:rsidRPr="004F1B19" w14:paraId="598677A5" w14:textId="77777777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8810E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F1B1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BC6F0" w14:textId="77777777" w:rsidR="00771561" w:rsidRPr="004F1B19" w:rsidRDefault="0077156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F1B19">
              <w:rPr>
                <w:rFonts w:ascii="標楷體" w:eastAsia="標楷體" w:hAnsi="標楷體" w:hint="eastAsia"/>
              </w:rPr>
              <w:t>1.修訂原因：配合新版內控格式修正流程圖，及統一用詞。</w:t>
            </w:r>
          </w:p>
          <w:p w14:paraId="793B9849" w14:textId="77777777" w:rsidR="00771561" w:rsidRPr="004F1B19" w:rsidRDefault="00771561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F1B19">
              <w:rPr>
                <w:rFonts w:ascii="標楷體" w:eastAsia="標楷體" w:hAnsi="標楷體" w:hint="eastAsia"/>
              </w:rPr>
              <w:t>2.修正處：</w:t>
            </w:r>
          </w:p>
          <w:p w14:paraId="7E4E2413" w14:textId="77777777" w:rsidR="00771561" w:rsidRPr="004F1B19" w:rsidRDefault="0077156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F1B19">
              <w:rPr>
                <w:rFonts w:ascii="標楷體" w:eastAsia="標楷體" w:hAnsi="標楷體" w:hint="eastAsia"/>
              </w:rPr>
              <w:t>（1）流程圖。</w:t>
            </w:r>
          </w:p>
          <w:p w14:paraId="16CADAFA" w14:textId="77777777" w:rsidR="00771561" w:rsidRPr="004F1B19" w:rsidRDefault="0077156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F1B19">
              <w:rPr>
                <w:rFonts w:ascii="標楷體" w:eastAsia="標楷體" w:hAnsi="標楷體" w:hint="eastAsia"/>
              </w:rPr>
              <w:t>（2）修改文件名稱。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F55D9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F1B19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D6C67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F1B19">
              <w:rPr>
                <w:rFonts w:ascii="標楷體" w:eastAsia="標楷體" w:hAnsi="標楷體"/>
              </w:rPr>
              <w:t>吳國豪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C48DF3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F1B19" w:rsidRPr="004F1B19" w14:paraId="7D498D3B" w14:textId="77777777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8E304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F1B1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BD68" w14:textId="77777777" w:rsidR="00771561" w:rsidRPr="004F1B19" w:rsidRDefault="00771561" w:rsidP="00771561">
            <w:pPr>
              <w:pStyle w:val="a5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F1B19">
              <w:rPr>
                <w:rFonts w:ascii="標楷體" w:eastAsia="標楷體" w:hAnsi="標楷體" w:hint="eastAsia"/>
              </w:rPr>
              <w:t>修訂原因：鑒於目前系統文件尚未有任何借閱紀錄，內部稽核小組建議刪除作業程序2.3.。</w:t>
            </w:r>
          </w:p>
          <w:p w14:paraId="3E843E62" w14:textId="77777777" w:rsidR="00771561" w:rsidRPr="004F1B19" w:rsidRDefault="0077156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F1B19">
              <w:rPr>
                <w:rFonts w:ascii="標楷體" w:eastAsia="標楷體" w:hAnsi="標楷體" w:hint="eastAsia"/>
              </w:rPr>
              <w:t>2.修正處：</w:t>
            </w:r>
          </w:p>
          <w:p w14:paraId="725A1C40" w14:textId="77777777" w:rsidR="00771561" w:rsidRPr="004F1B19" w:rsidRDefault="0077156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F1B19">
              <w:rPr>
                <w:rFonts w:ascii="標楷體" w:eastAsia="標楷體" w:hAnsi="標楷體" w:hint="eastAsia"/>
              </w:rPr>
              <w:t xml:space="preserve">   (1) 流程圖。</w:t>
            </w:r>
          </w:p>
          <w:p w14:paraId="05FABD9D" w14:textId="77777777" w:rsidR="00771561" w:rsidRPr="004F1B19" w:rsidRDefault="0077156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F1B19">
              <w:rPr>
                <w:rFonts w:ascii="標楷體" w:eastAsia="標楷體" w:hAnsi="標楷體" w:hint="eastAsia"/>
              </w:rPr>
              <w:t>（2）作業程序修改2.2.。</w:t>
            </w:r>
          </w:p>
          <w:p w14:paraId="7F48D4F9" w14:textId="77777777" w:rsidR="00771561" w:rsidRPr="004F1B19" w:rsidRDefault="0077156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F1B19">
              <w:rPr>
                <w:rFonts w:ascii="標楷體" w:eastAsia="標楷體" w:hAnsi="標楷體" w:hint="eastAsia"/>
              </w:rPr>
              <w:t>（3）作業程序刪除2.3.。</w:t>
            </w:r>
          </w:p>
          <w:p w14:paraId="281F435A" w14:textId="77777777" w:rsidR="00771561" w:rsidRPr="004F1B19" w:rsidRDefault="0077156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F1B19">
              <w:rPr>
                <w:rFonts w:ascii="標楷體" w:eastAsia="標楷體" w:hAnsi="標楷體" w:hint="eastAsia"/>
              </w:rPr>
              <w:t>（4）控制重點刪除3.3.。</w:t>
            </w:r>
          </w:p>
          <w:p w14:paraId="5267A6F1" w14:textId="77777777" w:rsidR="00771561" w:rsidRPr="004F1B19" w:rsidRDefault="0077156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F1B19">
              <w:rPr>
                <w:rFonts w:ascii="標楷體" w:eastAsia="標楷體" w:hAnsi="標楷體" w:hint="eastAsia"/>
              </w:rPr>
              <w:t>（5）使用表單刪除4</w:t>
            </w:r>
            <w:r w:rsidRPr="004F1B19">
              <w:rPr>
                <w:rFonts w:ascii="標楷體" w:eastAsia="標楷體" w:hAnsi="標楷體"/>
              </w:rPr>
              <w:t>.1.</w:t>
            </w:r>
            <w:r w:rsidRPr="004F1B1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C3DD2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F1B19">
              <w:rPr>
                <w:rFonts w:ascii="標楷體" w:eastAsia="標楷體" w:hAnsi="標楷體" w:hint="eastAsia"/>
              </w:rPr>
              <w:t>113.6月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C8C10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F1B19">
              <w:rPr>
                <w:rFonts w:ascii="標楷體" w:eastAsia="標楷體" w:hAnsi="標楷體" w:hint="eastAsia"/>
              </w:rPr>
              <w:t>吳國豪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761582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F1B19">
              <w:rPr>
                <w:rFonts w:ascii="標楷體" w:eastAsia="標楷體" w:hAnsi="標楷體"/>
              </w:rPr>
              <w:t>113.12.11</w:t>
            </w:r>
          </w:p>
          <w:p w14:paraId="2423F1F2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F1B19">
              <w:rPr>
                <w:rFonts w:ascii="標楷體" w:eastAsia="標楷體" w:hAnsi="標楷體"/>
              </w:rPr>
              <w:t>113-2</w:t>
            </w:r>
          </w:p>
          <w:p w14:paraId="1205A2F7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F1B19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09BC16C9" w14:textId="77777777" w:rsidR="00771561" w:rsidRPr="004F1B19" w:rsidRDefault="00771561" w:rsidP="00771561">
      <w:pPr>
        <w:jc w:val="right"/>
        <w:rPr>
          <w:rFonts w:ascii="標楷體" w:eastAsia="標楷體" w:hAnsi="標楷體"/>
        </w:rPr>
      </w:pPr>
      <w:r w:rsidRPr="004F1B19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F1B19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4F1B1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F1B19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0FC2C45C" w14:textId="77777777" w:rsidR="00771561" w:rsidRPr="004F1B19" w:rsidRDefault="00771561" w:rsidP="00771561">
      <w:pPr>
        <w:widowControl/>
        <w:rPr>
          <w:rFonts w:ascii="標楷體" w:eastAsia="標楷體" w:hAnsi="標楷體"/>
        </w:rPr>
      </w:pPr>
      <w:r w:rsidRPr="004F1B1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C13D8" wp14:editId="71621531">
                <wp:simplePos x="0" y="0"/>
                <wp:positionH relativeFrom="column">
                  <wp:posOffset>4286885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44" name="文字方塊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06A22" w14:textId="77777777" w:rsidR="00771561" w:rsidRPr="00EF2407" w:rsidRDefault="00771561" w:rsidP="0077156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F240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13.12.11</w:t>
                            </w:r>
                          </w:p>
                          <w:p w14:paraId="0C4467E8" w14:textId="77777777" w:rsidR="00771561" w:rsidRPr="00EF2407" w:rsidRDefault="00771561" w:rsidP="0077156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F240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C13D8" id="_x0000_t202" coordsize="21600,21600" o:spt="202" path="m,l,21600r21600,l21600,xe">
                <v:stroke joinstyle="miter"/>
                <v:path gradientshapeok="t" o:connecttype="rect"/>
              </v:shapetype>
              <v:shape id="文字方塊 44" o:spid="_x0000_s1026" type="#_x0000_t202" style="position:absolute;margin-left:337.5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AoWllrjAAAADQEAAA8AAABkcnMvZG93bnJldi54&#10;bWxMj81OwzAQhO9IvIO1SFwQdRqa0IQ4FVTqgR+BaEG9uvGSRMTrKHbb8PZsT3Dcb0azM8VitJ04&#10;4OBbRwqmkwgEUuVMS7WCj83qeg7CB01Gd45QwQ96WJTnZ4XOjTvSOx7WoRYcQj7XCpoQ+lxKXzVo&#10;tZ+4Hom1LzdYHfgcamkGfeRw28k4ilJpdUv8odE9Lhusvtd7q2Amt+6hX9rq5XPrnp/eruL29TFW&#10;6vJivL8DEXAMf2Y41efqUHKnnduT8aJTkN4mU7ayMEtvMhBsybKM0Y5RkjCSZSH/ryh/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AoWllrjAAAADQEAAA8AAAAAAAAAAAAAAAAAggQA&#10;AGRycy9kb3ducmV2LnhtbFBLBQYAAAAABAAEAPMAAACSBQAAAAA=&#10;" fillcolor="white [3201]" stroked="f" strokeweight="1pt">
                <v:textbox>
                  <w:txbxContent>
                    <w:p w14:paraId="31906A22" w14:textId="77777777" w:rsidR="00771561" w:rsidRPr="00EF2407" w:rsidRDefault="00771561" w:rsidP="0077156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F240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13.12.11</w:t>
                      </w:r>
                    </w:p>
                    <w:p w14:paraId="0C4467E8" w14:textId="77777777" w:rsidR="00771561" w:rsidRPr="00EF2407" w:rsidRDefault="00771561" w:rsidP="0077156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F240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F1B19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606"/>
        <w:gridCol w:w="1404"/>
        <w:gridCol w:w="1268"/>
        <w:gridCol w:w="1162"/>
      </w:tblGrid>
      <w:tr w:rsidR="004F1B19" w:rsidRPr="004F1B19" w14:paraId="4AEA014D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F3BEC3" w14:textId="77777777" w:rsidR="00771561" w:rsidRPr="004F1B19" w:rsidRDefault="00771561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F1B1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F1B19" w:rsidRPr="004F1B19" w14:paraId="76A725AB" w14:textId="77777777" w:rsidTr="00B56150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40C53C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1B19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65DB559A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1B19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14:paraId="2A6FE7BD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1B19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2219FBA1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1B19">
              <w:rPr>
                <w:rFonts w:ascii="標楷體" w:eastAsia="標楷體" w:hAnsi="標楷體"/>
                <w:sz w:val="20"/>
              </w:rPr>
              <w:t>版本/</w:t>
            </w:r>
          </w:p>
          <w:p w14:paraId="59D70B48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1B19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29D8A10C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1B19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F1B19" w:rsidRPr="004F1B19" w14:paraId="0976D532" w14:textId="77777777" w:rsidTr="00B56150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5D08EF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F1B19">
              <w:rPr>
                <w:rFonts w:ascii="標楷體" w:eastAsia="標楷體" w:hAnsi="標楷體" w:hint="eastAsia"/>
                <w:b/>
              </w:rPr>
              <w:t>系統文件編製作業</w:t>
            </w:r>
          </w:p>
          <w:p w14:paraId="5D2C7D62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F1B19">
              <w:rPr>
                <w:rFonts w:ascii="標楷體" w:eastAsia="標楷體" w:hAnsi="標楷體" w:hint="eastAsia"/>
                <w:b/>
              </w:rPr>
              <w:t>B.系統文件管理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ED2FA29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1B19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14:paraId="4ED3BD67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1B19">
              <w:rPr>
                <w:rFonts w:ascii="標楷體" w:eastAsia="標楷體" w:hAnsi="標楷體" w:hint="eastAsia"/>
                <w:sz w:val="20"/>
              </w:rPr>
              <w:t>1180-002-2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2C15EF56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F1B19">
              <w:rPr>
                <w:rFonts w:ascii="標楷體" w:eastAsia="標楷體" w:hAnsi="標楷體"/>
                <w:sz w:val="20"/>
                <w:szCs w:val="20"/>
              </w:rPr>
              <w:t>04/</w:t>
            </w:r>
          </w:p>
          <w:p w14:paraId="608B84B1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1B19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6E5AF5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1B19">
              <w:rPr>
                <w:rFonts w:ascii="標楷體" w:eastAsia="標楷體" w:hAnsi="標楷體"/>
                <w:sz w:val="20"/>
              </w:rPr>
              <w:t>第1頁/</w:t>
            </w:r>
          </w:p>
          <w:p w14:paraId="1BA44EFC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1B19">
              <w:rPr>
                <w:rFonts w:ascii="標楷體" w:eastAsia="標楷體" w:hAnsi="標楷體"/>
                <w:sz w:val="20"/>
              </w:rPr>
              <w:t>共</w:t>
            </w:r>
            <w:r w:rsidRPr="004F1B19">
              <w:rPr>
                <w:rFonts w:ascii="標楷體" w:eastAsia="標楷體" w:hAnsi="標楷體" w:hint="eastAsia"/>
                <w:sz w:val="20"/>
              </w:rPr>
              <w:t>2</w:t>
            </w:r>
            <w:r w:rsidRPr="004F1B19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2EDD82C2" w14:textId="77777777" w:rsidR="00771561" w:rsidRPr="004F1B19" w:rsidRDefault="00771561" w:rsidP="00771561">
      <w:pPr>
        <w:autoSpaceDE w:val="0"/>
        <w:autoSpaceDN w:val="0"/>
        <w:jc w:val="right"/>
        <w:rPr>
          <w:rFonts w:ascii="標楷體" w:eastAsia="標楷體" w:hAnsi="標楷體"/>
        </w:rPr>
      </w:pPr>
      <w:r w:rsidRPr="004F1B19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F1B19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4F1B1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F1B19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02EE0AAC" w14:textId="77777777" w:rsidR="00771561" w:rsidRPr="004F1B19" w:rsidRDefault="00771561" w:rsidP="00771561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F1B19">
        <w:rPr>
          <w:rFonts w:ascii="標楷體" w:eastAsia="標楷體" w:hAnsi="標楷體" w:hint="eastAsia"/>
          <w:b/>
        </w:rPr>
        <w:t>1.流程圖：</w:t>
      </w:r>
    </w:p>
    <w:p w14:paraId="011C12D3" w14:textId="77777777" w:rsidR="00771561" w:rsidRPr="004F1B19" w:rsidRDefault="00771561" w:rsidP="00771561">
      <w:pPr>
        <w:autoSpaceDE w:val="0"/>
        <w:autoSpaceDN w:val="0"/>
        <w:ind w:leftChars="-59" w:left="360" w:right="26" w:hangingChars="209" w:hanging="502"/>
        <w:rPr>
          <w:rFonts w:ascii="標楷體" w:eastAsia="標楷體" w:hAnsi="標楷體"/>
        </w:rPr>
      </w:pPr>
      <w:r w:rsidRPr="004F1B19">
        <w:rPr>
          <w:rFonts w:ascii="標楷體" w:eastAsia="標楷體" w:hAnsi="標楷體"/>
        </w:rPr>
        <w:object w:dxaOrig="7125" w:dyaOrig="9795" w14:anchorId="5AD3DC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65pt;height:552.7pt" o:ole="">
            <v:imagedata r:id="rId7" o:title=""/>
          </v:shape>
          <o:OLEObject Type="Embed" ProgID="Visio.Drawing.11" ShapeID="_x0000_i1025" DrawAspect="Content" ObjectID="_1829304705" r:id="rId8"/>
        </w:object>
      </w:r>
    </w:p>
    <w:p w14:paraId="2D0ACDD2" w14:textId="77777777" w:rsidR="00771561" w:rsidRPr="004F1B19" w:rsidRDefault="00771561" w:rsidP="00771561">
      <w:pPr>
        <w:autoSpaceDE w:val="0"/>
        <w:autoSpaceDN w:val="0"/>
        <w:ind w:leftChars="-59" w:left="360" w:right="26" w:hangingChars="209" w:hanging="50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606"/>
        <w:gridCol w:w="1404"/>
        <w:gridCol w:w="1268"/>
        <w:gridCol w:w="1164"/>
      </w:tblGrid>
      <w:tr w:rsidR="004F1B19" w:rsidRPr="004F1B19" w14:paraId="5667FD75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6BF5D" w14:textId="77777777" w:rsidR="00771561" w:rsidRPr="004F1B19" w:rsidRDefault="00771561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F1B1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F1B19" w:rsidRPr="004F1B19" w14:paraId="5768A0E4" w14:textId="77777777" w:rsidTr="00B56150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734934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1B19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57CC545D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1B19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14:paraId="54CD5305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1B19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63F6BB7C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1B19">
              <w:rPr>
                <w:rFonts w:ascii="標楷體" w:eastAsia="標楷體" w:hAnsi="標楷體"/>
                <w:sz w:val="20"/>
              </w:rPr>
              <w:t>版本/</w:t>
            </w:r>
          </w:p>
          <w:p w14:paraId="0B8367A1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1B19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14:paraId="4B2B4E53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1B19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F1B19" w:rsidRPr="004F1B19" w14:paraId="15EAF067" w14:textId="77777777" w:rsidTr="00B56150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F12364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F1B19">
              <w:rPr>
                <w:rFonts w:ascii="標楷體" w:eastAsia="標楷體" w:hAnsi="標楷體" w:hint="eastAsia"/>
                <w:b/>
              </w:rPr>
              <w:t>系統文件編製作業</w:t>
            </w:r>
          </w:p>
          <w:p w14:paraId="34E7A7FE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F1B19">
              <w:rPr>
                <w:rFonts w:ascii="標楷體" w:eastAsia="標楷體" w:hAnsi="標楷體" w:hint="eastAsia"/>
                <w:b/>
              </w:rPr>
              <w:t>B.系統文件管理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6248DFF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1B19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14:paraId="3368377E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1B19">
              <w:rPr>
                <w:rFonts w:ascii="標楷體" w:eastAsia="標楷體" w:hAnsi="標楷體" w:hint="eastAsia"/>
                <w:sz w:val="20"/>
              </w:rPr>
              <w:t>1180-002-2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4025BE08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F1B19">
              <w:rPr>
                <w:rFonts w:ascii="標楷體" w:eastAsia="標楷體" w:hAnsi="標楷體"/>
                <w:sz w:val="20"/>
                <w:szCs w:val="20"/>
              </w:rPr>
              <w:t>04/</w:t>
            </w:r>
          </w:p>
          <w:p w14:paraId="02F809E8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1B19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A0CA53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1B19">
              <w:rPr>
                <w:rFonts w:ascii="標楷體" w:eastAsia="標楷體" w:hAnsi="標楷體"/>
                <w:sz w:val="20"/>
              </w:rPr>
              <w:t>第</w:t>
            </w:r>
            <w:r w:rsidRPr="004F1B19">
              <w:rPr>
                <w:rFonts w:ascii="標楷體" w:eastAsia="標楷體" w:hAnsi="標楷體" w:hint="eastAsia"/>
                <w:sz w:val="20"/>
              </w:rPr>
              <w:t>2</w:t>
            </w:r>
            <w:r w:rsidRPr="004F1B19">
              <w:rPr>
                <w:rFonts w:ascii="標楷體" w:eastAsia="標楷體" w:hAnsi="標楷體"/>
                <w:sz w:val="20"/>
              </w:rPr>
              <w:t>頁/</w:t>
            </w:r>
          </w:p>
          <w:p w14:paraId="337E78BE" w14:textId="77777777" w:rsidR="00771561" w:rsidRPr="004F1B19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1B19">
              <w:rPr>
                <w:rFonts w:ascii="標楷體" w:eastAsia="標楷體" w:hAnsi="標楷體"/>
                <w:sz w:val="20"/>
              </w:rPr>
              <w:t>共</w:t>
            </w:r>
            <w:r w:rsidRPr="004F1B19">
              <w:rPr>
                <w:rFonts w:ascii="標楷體" w:eastAsia="標楷體" w:hAnsi="標楷體" w:hint="eastAsia"/>
                <w:sz w:val="20"/>
              </w:rPr>
              <w:t>2</w:t>
            </w:r>
            <w:r w:rsidRPr="004F1B19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71156EE0" w14:textId="77777777" w:rsidR="00771561" w:rsidRPr="004F1B19" w:rsidRDefault="00771561" w:rsidP="00771561">
      <w:pPr>
        <w:autoSpaceDE w:val="0"/>
        <w:autoSpaceDN w:val="0"/>
        <w:jc w:val="right"/>
        <w:rPr>
          <w:rFonts w:ascii="標楷體" w:eastAsia="標楷體" w:hAnsi="標楷體"/>
        </w:rPr>
      </w:pPr>
      <w:r w:rsidRPr="004F1B19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F1B19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4F1B1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F1B19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5E4B8C8F" w14:textId="77777777" w:rsidR="00771561" w:rsidRPr="004F1B19" w:rsidRDefault="00771561" w:rsidP="00771561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F1B19">
        <w:rPr>
          <w:rFonts w:ascii="標楷體" w:eastAsia="標楷體" w:hAnsi="標楷體" w:hint="eastAsia"/>
          <w:b/>
        </w:rPr>
        <w:t>2.作業程序：</w:t>
      </w:r>
    </w:p>
    <w:p w14:paraId="135C31E1" w14:textId="77777777" w:rsidR="00771561" w:rsidRPr="004F1B19" w:rsidRDefault="00771561" w:rsidP="00771561">
      <w:pPr>
        <w:numPr>
          <w:ilvl w:val="1"/>
          <w:numId w:val="2"/>
        </w:numPr>
        <w:tabs>
          <w:tab w:val="clear" w:pos="1080"/>
          <w:tab w:val="left" w:pos="960"/>
          <w:tab w:val="num" w:pos="1287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F1B19">
        <w:rPr>
          <w:rFonts w:ascii="標楷體" w:eastAsia="標楷體" w:hAnsi="標楷體"/>
        </w:rPr>
        <w:t>系統文件應詳細分類編號統一歸檔。</w:t>
      </w:r>
    </w:p>
    <w:p w14:paraId="52F235BE" w14:textId="77777777" w:rsidR="00771561" w:rsidRPr="004F1B19" w:rsidRDefault="00771561" w:rsidP="0077156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F1B19">
        <w:rPr>
          <w:rFonts w:ascii="標楷體" w:eastAsia="標楷體" w:hAnsi="標楷體" w:hint="eastAsia"/>
        </w:rPr>
        <w:t>2</w:t>
      </w:r>
      <w:r w:rsidRPr="004F1B19">
        <w:rPr>
          <w:rFonts w:ascii="標楷體" w:eastAsia="標楷體" w:hAnsi="標楷體"/>
        </w:rPr>
        <w:t>.2.系統文件</w:t>
      </w:r>
      <w:r w:rsidRPr="004F1B19">
        <w:rPr>
          <w:rFonts w:ascii="標楷體" w:eastAsia="標楷體" w:hAnsi="標楷體" w:hint="eastAsia"/>
        </w:rPr>
        <w:t>電子檔</w:t>
      </w:r>
      <w:r w:rsidRPr="004F1B19">
        <w:rPr>
          <w:rFonts w:ascii="標楷體" w:eastAsia="標楷體" w:hAnsi="標楷體"/>
        </w:rPr>
        <w:t>應</w:t>
      </w:r>
      <w:r w:rsidRPr="004F1B19">
        <w:rPr>
          <w:rFonts w:ascii="標楷體" w:eastAsia="標楷體" w:hAnsi="標楷體" w:hint="eastAsia"/>
        </w:rPr>
        <w:t>由系統負責人上傳至知識管理系統</w:t>
      </w:r>
      <w:r w:rsidRPr="004F1B19">
        <w:rPr>
          <w:rFonts w:ascii="標楷體" w:eastAsia="標楷體" w:hAnsi="標楷體"/>
        </w:rPr>
        <w:t>。</w:t>
      </w:r>
    </w:p>
    <w:p w14:paraId="31048BEC" w14:textId="77777777" w:rsidR="00771561" w:rsidRPr="004F1B19" w:rsidRDefault="00771561" w:rsidP="00771561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F1B19">
        <w:rPr>
          <w:rFonts w:ascii="標楷體" w:eastAsia="標楷體" w:hAnsi="標楷體" w:hint="eastAsia"/>
          <w:b/>
        </w:rPr>
        <w:t>3.控制重點：</w:t>
      </w:r>
    </w:p>
    <w:p w14:paraId="1678A4AB" w14:textId="77777777" w:rsidR="00771561" w:rsidRPr="004F1B19" w:rsidRDefault="00771561" w:rsidP="0077156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F1B19">
        <w:rPr>
          <w:rFonts w:ascii="標楷體" w:eastAsia="標楷體" w:hAnsi="標楷體"/>
        </w:rPr>
        <w:t>系統文件是否確實由專人負責分類管理。</w:t>
      </w:r>
    </w:p>
    <w:p w14:paraId="2D51F5FC" w14:textId="77777777" w:rsidR="00771561" w:rsidRPr="004F1B19" w:rsidRDefault="00771561" w:rsidP="0077156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F1B19">
        <w:rPr>
          <w:rFonts w:ascii="標楷體" w:eastAsia="標楷體" w:hAnsi="標楷體"/>
        </w:rPr>
        <w:t>各類系統文件是否</w:t>
      </w:r>
      <w:r w:rsidRPr="004F1B19">
        <w:rPr>
          <w:rFonts w:ascii="標楷體" w:eastAsia="標楷體" w:hAnsi="標楷體" w:hint="eastAsia"/>
        </w:rPr>
        <w:t>適時</w:t>
      </w:r>
      <w:r w:rsidRPr="004F1B19">
        <w:rPr>
          <w:rFonts w:ascii="標楷體" w:eastAsia="標楷體" w:hAnsi="標楷體"/>
        </w:rPr>
        <w:t>更新管理。</w:t>
      </w:r>
    </w:p>
    <w:p w14:paraId="3C56916D" w14:textId="77777777" w:rsidR="00771561" w:rsidRPr="004F1B19" w:rsidRDefault="00771561" w:rsidP="00771561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F1B19">
        <w:rPr>
          <w:rFonts w:ascii="標楷體" w:eastAsia="標楷體" w:hAnsi="標楷體" w:hint="eastAsia"/>
          <w:b/>
        </w:rPr>
        <w:t>4.使用表單：</w:t>
      </w:r>
    </w:p>
    <w:p w14:paraId="6015C402" w14:textId="77777777" w:rsidR="00771561" w:rsidRPr="004F1B19" w:rsidRDefault="00771561" w:rsidP="00771561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/>
          <w:strike/>
        </w:rPr>
      </w:pPr>
      <w:r w:rsidRPr="004F1B19">
        <w:rPr>
          <w:rFonts w:ascii="標楷體" w:eastAsia="標楷體" w:hAnsi="標楷體" w:hint="eastAsia"/>
        </w:rPr>
        <w:t>無。</w:t>
      </w:r>
    </w:p>
    <w:p w14:paraId="3E0D7085" w14:textId="77777777" w:rsidR="00771561" w:rsidRPr="004F1B19" w:rsidRDefault="00771561" w:rsidP="00771561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F1B19">
        <w:rPr>
          <w:rFonts w:ascii="標楷體" w:eastAsia="標楷體" w:hAnsi="標楷體" w:hint="eastAsia"/>
          <w:b/>
        </w:rPr>
        <w:t>5.依據及相關文件：</w:t>
      </w:r>
    </w:p>
    <w:p w14:paraId="24A27875" w14:textId="77777777" w:rsidR="00771561" w:rsidRPr="004F1B19" w:rsidRDefault="00771561" w:rsidP="00771561">
      <w:pPr>
        <w:ind w:leftChars="100" w:left="240"/>
        <w:rPr>
          <w:rFonts w:ascii="標楷體" w:eastAsia="標楷體" w:hAnsi="標楷體"/>
        </w:rPr>
      </w:pPr>
      <w:r w:rsidRPr="004F1B19">
        <w:rPr>
          <w:rFonts w:ascii="標楷體" w:eastAsia="標楷體" w:hAnsi="標楷體"/>
        </w:rPr>
        <w:t>5.1</w:t>
      </w:r>
      <w:r w:rsidRPr="004F1B19">
        <w:rPr>
          <w:rFonts w:ascii="標楷體" w:eastAsia="標楷體" w:hAnsi="標楷體" w:hint="eastAsia"/>
        </w:rPr>
        <w:t>.FGU-IS-02-02資訊安全文件暨紀錄管理程序書。</w:t>
      </w:r>
    </w:p>
    <w:p w14:paraId="07F3E7B1" w14:textId="77777777" w:rsidR="005B1C84" w:rsidRPr="004F1B19" w:rsidRDefault="005B1C84" w:rsidP="00771561"/>
    <w:sectPr w:rsidR="005B1C84" w:rsidRPr="004F1B19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E9E7A" w14:textId="77777777" w:rsidR="007B6840" w:rsidRDefault="007B6840" w:rsidP="004F1B19">
      <w:r>
        <w:separator/>
      </w:r>
    </w:p>
  </w:endnote>
  <w:endnote w:type="continuationSeparator" w:id="0">
    <w:p w14:paraId="01F71924" w14:textId="77777777" w:rsidR="007B6840" w:rsidRDefault="007B6840" w:rsidP="004F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819AA" w14:textId="77777777" w:rsidR="007B6840" w:rsidRDefault="007B6840" w:rsidP="004F1B19">
      <w:r>
        <w:separator/>
      </w:r>
    </w:p>
  </w:footnote>
  <w:footnote w:type="continuationSeparator" w:id="0">
    <w:p w14:paraId="53DC25C6" w14:textId="77777777" w:rsidR="007B6840" w:rsidRDefault="007B6840" w:rsidP="004F1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47D"/>
    <w:multiLevelType w:val="hybridMultilevel"/>
    <w:tmpl w:val="F3F47376"/>
    <w:lvl w:ilvl="0" w:tplc="9C946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735F34"/>
    <w:multiLevelType w:val="hybridMultilevel"/>
    <w:tmpl w:val="0D70DD1C"/>
    <w:lvl w:ilvl="0" w:tplc="E17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A31441E"/>
    <w:multiLevelType w:val="multilevel"/>
    <w:tmpl w:val="72A0CD4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6D9B1331"/>
    <w:multiLevelType w:val="multilevel"/>
    <w:tmpl w:val="24A2BFC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1225063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6974671">
    <w:abstractNumId w:val="2"/>
  </w:num>
  <w:num w:numId="3" w16cid:durableId="186452072">
    <w:abstractNumId w:val="3"/>
  </w:num>
  <w:num w:numId="4" w16cid:durableId="149796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4F1B19"/>
    <w:rsid w:val="005B1C84"/>
    <w:rsid w:val="00771561"/>
    <w:rsid w:val="007B6840"/>
    <w:rsid w:val="007C3044"/>
    <w:rsid w:val="00844C11"/>
    <w:rsid w:val="00A06752"/>
    <w:rsid w:val="00AA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CE931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561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F1B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F1B1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F1B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F1B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2025-03-13T03:22:00Z</dcterms:created>
  <dcterms:modified xsi:type="dcterms:W3CDTF">2026-01-07T07:25:00Z</dcterms:modified>
</cp:coreProperties>
</file>